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253699" w:rsidP="00756A4E" w:rsidRDefault="00253699" w14:paraId="76AD93A2" w14:textId="1314099E">
      <w:pPr>
        <w:pStyle w:val="Title"/>
        <w:ind w:left="567"/>
        <w:rPr>
          <w:b/>
          <w:bCs/>
          <w:color w:val="B2407E"/>
        </w:rPr>
      </w:pPr>
      <w:r>
        <w:rPr>
          <w:b/>
          <w:bCs/>
          <w:noProof/>
          <w:color w:val="B2407E"/>
        </w:rPr>
        <w:drawing>
          <wp:anchor distT="0" distB="0" distL="114300" distR="114300" simplePos="0" relativeHeight="251659264" behindDoc="1" locked="0" layoutInCell="1" allowOverlap="1" wp14:anchorId="6DE8B8A8" wp14:editId="6AA95413">
            <wp:simplePos x="0" y="0"/>
            <wp:positionH relativeFrom="column">
              <wp:posOffset>4349750</wp:posOffset>
            </wp:positionH>
            <wp:positionV relativeFrom="paragraph">
              <wp:posOffset>-309245</wp:posOffset>
            </wp:positionV>
            <wp:extent cx="2256790" cy="854710"/>
            <wp:effectExtent l="0" t="0" r="0" b="2540"/>
            <wp:wrapNone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679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EB7A55" w:rsidR="00634AEE" w:rsidP="00756A4E" w:rsidRDefault="00EB7A55" w14:paraId="74EC1093" w14:textId="5CAE2BB4">
      <w:pPr>
        <w:pStyle w:val="Title"/>
        <w:ind w:left="567"/>
        <w:rPr>
          <w:b/>
          <w:bCs/>
          <w:color w:val="B2407E"/>
        </w:rPr>
      </w:pPr>
      <w:r w:rsidRPr="00EB7A55">
        <w:rPr>
          <w:b/>
          <w:bCs/>
          <w:color w:val="B2407E"/>
        </w:rPr>
        <w:t xml:space="preserve">ALM </w:t>
      </w:r>
      <w:r w:rsidR="00D90ECE">
        <w:rPr>
          <w:b/>
          <w:bCs/>
          <w:color w:val="B2407E"/>
        </w:rPr>
        <w:t>Pastoral Care</w:t>
      </w:r>
      <w:r w:rsidR="00D048D7">
        <w:rPr>
          <w:b/>
          <w:bCs/>
          <w:color w:val="B2407E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348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Pr="00EB7A55" w:rsidR="00756A4E" w:rsidTr="22E7A28D" w14:paraId="23705B1B" w14:textId="77777777">
        <w:tc>
          <w:tcPr>
            <w:tcW w:w="2122" w:type="dxa"/>
            <w:shd w:val="clear" w:color="auto" w:fill="C4D44F"/>
            <w:tcMar/>
          </w:tcPr>
          <w:p w:rsidRPr="00EB7A55" w:rsidR="00756A4E" w:rsidP="00756A4E" w:rsidRDefault="00756A4E" w14:paraId="2524AFC8" w14:textId="77777777">
            <w:pPr>
              <w:rPr>
                <w:b/>
                <w:bCs/>
                <w:sz w:val="24"/>
                <w:szCs w:val="24"/>
              </w:rPr>
            </w:pPr>
            <w:r w:rsidRPr="00EB7A55">
              <w:rPr>
                <w:b/>
                <w:bCs/>
                <w:sz w:val="24"/>
                <w:szCs w:val="24"/>
              </w:rPr>
              <w:t>Date &amp; Time</w:t>
            </w:r>
          </w:p>
        </w:tc>
        <w:tc>
          <w:tcPr>
            <w:tcW w:w="7512" w:type="dxa"/>
            <w:shd w:val="clear" w:color="auto" w:fill="C4D44F"/>
            <w:tcMar/>
          </w:tcPr>
          <w:p w:rsidRPr="00EB7A55" w:rsidR="00756A4E" w:rsidP="00756A4E" w:rsidRDefault="00756A4E" w14:paraId="0B785C0F" w14:textId="77777777">
            <w:pPr>
              <w:rPr>
                <w:b/>
                <w:bCs/>
                <w:sz w:val="24"/>
                <w:szCs w:val="24"/>
              </w:rPr>
            </w:pPr>
            <w:r w:rsidRPr="00EB7A55">
              <w:rPr>
                <w:b/>
                <w:bCs/>
                <w:sz w:val="24"/>
                <w:szCs w:val="24"/>
              </w:rPr>
              <w:t>Session Plan</w:t>
            </w:r>
          </w:p>
        </w:tc>
      </w:tr>
      <w:tr w:rsidR="00756A4E" w:rsidTr="22E7A28D" w14:paraId="0DE61436" w14:textId="77777777">
        <w:tc>
          <w:tcPr>
            <w:tcW w:w="2122" w:type="dxa"/>
            <w:tcMar/>
          </w:tcPr>
          <w:p w:rsidRPr="000A7932" w:rsidR="00A65D9F" w:rsidP="00756A4E" w:rsidRDefault="00A65D9F" w14:paraId="620A6291" w14:textId="29B9D296">
            <w:pPr>
              <w:rPr>
                <w:b w:val="0"/>
                <w:bCs w:val="0"/>
              </w:rPr>
            </w:pPr>
            <w:r w:rsidR="779B4D3C">
              <w:rPr>
                <w:b w:val="0"/>
                <w:bCs w:val="0"/>
              </w:rPr>
              <w:t>Saturday 6</w:t>
            </w:r>
            <w:r w:rsidRPr="22E7A28D" w:rsidR="779B4D3C">
              <w:rPr>
                <w:b w:val="0"/>
                <w:bCs w:val="0"/>
                <w:vertAlign w:val="superscript"/>
              </w:rPr>
              <w:t>th</w:t>
            </w:r>
            <w:r w:rsidR="779B4D3C">
              <w:rPr>
                <w:b w:val="0"/>
                <w:bCs w:val="0"/>
              </w:rPr>
              <w:t xml:space="preserve"> June </w:t>
            </w:r>
            <w:r w:rsidR="26366E42">
              <w:rPr>
                <w:b w:val="0"/>
                <w:bCs w:val="0"/>
              </w:rPr>
              <w:t>2026</w:t>
            </w:r>
          </w:p>
          <w:p w:rsidRPr="000A7932" w:rsidR="00A65D9F" w:rsidP="00756A4E" w:rsidRDefault="00A65D9F" w14:paraId="7060E948" w14:textId="107888BB">
            <w:pPr>
              <w:rPr>
                <w:b w:val="0"/>
                <w:bCs w:val="0"/>
              </w:rPr>
            </w:pPr>
            <w:r w:rsidR="0C811686">
              <w:rPr>
                <w:b w:val="0"/>
                <w:bCs w:val="0"/>
              </w:rPr>
              <w:t>10</w:t>
            </w:r>
            <w:r w:rsidR="38C78345">
              <w:rPr>
                <w:b w:val="0"/>
                <w:bCs w:val="0"/>
              </w:rPr>
              <w:t>.00</w:t>
            </w:r>
            <w:r w:rsidR="0C811686">
              <w:rPr>
                <w:b w:val="0"/>
                <w:bCs w:val="0"/>
              </w:rPr>
              <w:t>am</w:t>
            </w:r>
            <w:r w:rsidR="2069DFF3">
              <w:rPr>
                <w:b w:val="0"/>
                <w:bCs w:val="0"/>
              </w:rPr>
              <w:t xml:space="preserve"> – </w:t>
            </w:r>
            <w:r w:rsidR="0C811686">
              <w:rPr>
                <w:b w:val="0"/>
                <w:bCs w:val="0"/>
              </w:rPr>
              <w:t>12</w:t>
            </w:r>
            <w:r w:rsidR="7F2B8EDD">
              <w:rPr>
                <w:b w:val="0"/>
                <w:bCs w:val="0"/>
              </w:rPr>
              <w:t>.00</w:t>
            </w:r>
            <w:r w:rsidR="0C811686">
              <w:rPr>
                <w:b w:val="0"/>
                <w:bCs w:val="0"/>
              </w:rPr>
              <w:t xml:space="preserve">pm </w:t>
            </w:r>
          </w:p>
          <w:p w:rsidRPr="000A7932" w:rsidR="00A65D9F" w:rsidP="22E7A28D" w:rsidRDefault="00A65D9F" w14:paraId="3C64C452" w14:textId="022B7E48">
            <w:pPr>
              <w:pStyle w:val="Normal"/>
              <w:rPr>
                <w:b w:val="1"/>
                <w:bCs w:val="1"/>
              </w:rPr>
            </w:pPr>
          </w:p>
          <w:p w:rsidRPr="000A7932" w:rsidR="00A65D9F" w:rsidP="22E7A28D" w:rsidRDefault="00A65D9F" w14:paraId="73AAC8D4" w14:textId="4574B72D">
            <w:pPr>
              <w:pStyle w:val="Normal"/>
              <w:rPr>
                <w:b w:val="1"/>
                <w:bCs w:val="1"/>
              </w:rPr>
            </w:pPr>
            <w:r w:rsidRPr="22E7A28D" w:rsidR="276A03A2">
              <w:rPr>
                <w:b w:val="1"/>
                <w:bCs w:val="1"/>
              </w:rPr>
              <w:t xml:space="preserve">IN PERSON </w:t>
            </w:r>
          </w:p>
          <w:p w:rsidRPr="000A7932" w:rsidR="00A65D9F" w:rsidP="22E7A28D" w:rsidRDefault="00A65D9F" w14:paraId="7E810C36" w14:textId="06B75260">
            <w:pPr>
              <w:pStyle w:val="Normal"/>
              <w:rPr>
                <w:b w:val="1"/>
                <w:bCs w:val="1"/>
              </w:rPr>
            </w:pPr>
            <w:r w:rsidRPr="22E7A28D" w:rsidR="43D52140">
              <w:rPr>
                <w:b w:val="1"/>
                <w:bCs w:val="1"/>
              </w:rPr>
              <w:t xml:space="preserve">(Venue TBC) </w:t>
            </w:r>
          </w:p>
        </w:tc>
        <w:tc>
          <w:tcPr>
            <w:tcW w:w="7512" w:type="dxa"/>
            <w:tcMar/>
          </w:tcPr>
          <w:p w:rsidRPr="007408E9" w:rsidR="00756A4E" w:rsidP="00756A4E" w:rsidRDefault="008026D3" w14:paraId="5EEA89D2" w14:textId="7D05BCF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Defining Pastoral Care </w:t>
            </w:r>
            <w:r w:rsidR="00FF1640">
              <w:rPr>
                <w:b/>
                <w:bCs/>
              </w:rPr>
              <w:t>and its Distinction within Christianity</w:t>
            </w:r>
          </w:p>
          <w:p w:rsidR="009C296F" w:rsidP="00B030DF" w:rsidRDefault="00626EBB" w14:paraId="62ED3546" w14:textId="62D2825F">
            <w:pPr>
              <w:pStyle w:val="ListParagraph"/>
              <w:numPr>
                <w:ilvl w:val="0"/>
                <w:numId w:val="5"/>
              </w:numPr>
            </w:pPr>
            <w:r>
              <w:t>Discuss</w:t>
            </w:r>
            <w:r w:rsidR="006C5FD7">
              <w:t xml:space="preserve"> goals</w:t>
            </w:r>
            <w:r w:rsidR="008D37CD">
              <w:t xml:space="preserve"> and contexts of pastoral ministry</w:t>
            </w:r>
          </w:p>
          <w:p w:rsidR="008D37CD" w:rsidP="00B030DF" w:rsidRDefault="00010615" w14:paraId="0C9E81B4" w14:textId="44FEB81E">
            <w:pPr>
              <w:pStyle w:val="ListParagraph"/>
              <w:numPr>
                <w:ilvl w:val="0"/>
                <w:numId w:val="5"/>
              </w:numPr>
            </w:pPr>
            <w:r>
              <w:t>Discover assumptions made about pastoral care</w:t>
            </w:r>
          </w:p>
          <w:p w:rsidR="007408E9" w:rsidP="00756A4E" w:rsidRDefault="00B7601C" w14:paraId="2FF8FB53" w14:textId="77777777">
            <w:pPr>
              <w:pStyle w:val="ListParagraph"/>
              <w:numPr>
                <w:ilvl w:val="0"/>
                <w:numId w:val="5"/>
              </w:numPr>
            </w:pPr>
            <w:r>
              <w:t xml:space="preserve">Establish the theological foundations for pastoral </w:t>
            </w:r>
            <w:r w:rsidR="0092003B">
              <w:t>ministry</w:t>
            </w:r>
          </w:p>
          <w:p w:rsidRPr="00A54306" w:rsidR="00A54306" w:rsidP="00A54306" w:rsidRDefault="00A54306" w14:paraId="68B54A08" w14:textId="42E17F44">
            <w:pPr>
              <w:rPr>
                <w:b/>
                <w:bCs/>
                <w:color w:val="0070C0"/>
              </w:rPr>
            </w:pPr>
          </w:p>
        </w:tc>
      </w:tr>
      <w:tr w:rsidR="00756A4E" w:rsidTr="22E7A28D" w14:paraId="57504B16" w14:textId="77777777">
        <w:tc>
          <w:tcPr>
            <w:tcW w:w="2122" w:type="dxa"/>
            <w:tcMar/>
          </w:tcPr>
          <w:p w:rsidR="3E8CDFBA" w:rsidRDefault="3E8CDFBA" w14:paraId="3161EF97" w14:textId="2B68801B">
            <w:pPr>
              <w:rPr>
                <w:b w:val="0"/>
                <w:bCs w:val="0"/>
              </w:rPr>
            </w:pPr>
            <w:r w:rsidR="3E8CDFBA">
              <w:rPr>
                <w:b w:val="0"/>
                <w:bCs w:val="0"/>
              </w:rPr>
              <w:t>Saturday 6</w:t>
            </w:r>
            <w:r w:rsidRPr="22E7A28D" w:rsidR="3E8CDFBA">
              <w:rPr>
                <w:b w:val="0"/>
                <w:bCs w:val="0"/>
                <w:vertAlign w:val="superscript"/>
              </w:rPr>
              <w:t>th</w:t>
            </w:r>
            <w:r w:rsidR="3E8CDFBA">
              <w:rPr>
                <w:b w:val="0"/>
                <w:bCs w:val="0"/>
              </w:rPr>
              <w:t xml:space="preserve"> June </w:t>
            </w:r>
            <w:r w:rsidR="3A598D8B">
              <w:rPr>
                <w:b w:val="0"/>
                <w:bCs w:val="0"/>
              </w:rPr>
              <w:t>2026</w:t>
            </w:r>
          </w:p>
          <w:p w:rsidR="2519735C" w:rsidRDefault="2519735C" w14:paraId="5263A6C8" w14:textId="799A3C99">
            <w:pPr>
              <w:rPr>
                <w:b w:val="0"/>
                <w:bCs w:val="0"/>
              </w:rPr>
            </w:pPr>
            <w:r w:rsidR="2519735C">
              <w:rPr>
                <w:b w:val="0"/>
                <w:bCs w:val="0"/>
              </w:rPr>
              <w:t>1</w:t>
            </w:r>
            <w:r w:rsidR="69978400">
              <w:rPr>
                <w:b w:val="0"/>
                <w:bCs w:val="0"/>
              </w:rPr>
              <w:t>.00</w:t>
            </w:r>
            <w:r w:rsidR="2519735C">
              <w:rPr>
                <w:b w:val="0"/>
                <w:bCs w:val="0"/>
              </w:rPr>
              <w:t>pm – 3</w:t>
            </w:r>
            <w:r w:rsidR="24FB606C">
              <w:rPr>
                <w:b w:val="0"/>
                <w:bCs w:val="0"/>
              </w:rPr>
              <w:t>.00</w:t>
            </w:r>
            <w:r w:rsidR="2519735C">
              <w:rPr>
                <w:b w:val="0"/>
                <w:bCs w:val="0"/>
              </w:rPr>
              <w:t xml:space="preserve">pm </w:t>
            </w:r>
          </w:p>
          <w:p w:rsidR="22E7A28D" w:rsidP="22E7A28D" w:rsidRDefault="22E7A28D" w14:paraId="3F073AAB" w14:textId="3AB1B8E4">
            <w:pPr>
              <w:rPr>
                <w:b w:val="1"/>
                <w:bCs w:val="1"/>
              </w:rPr>
            </w:pPr>
          </w:p>
          <w:p w:rsidRPr="000A7932" w:rsidR="00A65D9F" w:rsidP="22E7A28D" w:rsidRDefault="00A65D9F" w14:paraId="66EEE186" w14:textId="25223C4C">
            <w:pPr>
              <w:rPr>
                <w:b w:val="1"/>
                <w:bCs w:val="1"/>
              </w:rPr>
            </w:pPr>
            <w:r w:rsidRPr="22E7A28D" w:rsidR="0922B053">
              <w:rPr>
                <w:b w:val="1"/>
                <w:bCs w:val="1"/>
              </w:rPr>
              <w:t xml:space="preserve">IN PERSON </w:t>
            </w:r>
          </w:p>
          <w:p w:rsidRPr="000A7932" w:rsidR="00A65D9F" w:rsidP="22E7A28D" w:rsidRDefault="00A65D9F" w14:paraId="5EE5ADA4" w14:textId="1BFC2A8F">
            <w:pPr>
              <w:rPr>
                <w:b w:val="1"/>
                <w:bCs w:val="1"/>
              </w:rPr>
            </w:pPr>
            <w:r w:rsidRPr="22E7A28D" w:rsidR="7075E638">
              <w:rPr>
                <w:b w:val="1"/>
                <w:bCs w:val="1"/>
              </w:rPr>
              <w:t>(Venue TBC)</w:t>
            </w:r>
          </w:p>
        </w:tc>
        <w:tc>
          <w:tcPr>
            <w:tcW w:w="7512" w:type="dxa"/>
            <w:tcMar/>
          </w:tcPr>
          <w:p w:rsidRPr="007408E9" w:rsidR="007408E9" w:rsidP="007408E9" w:rsidRDefault="00093324" w14:paraId="753155DD" w14:textId="09B63C8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Understanding God’s </w:t>
            </w:r>
            <w:r w:rsidR="00D801A5">
              <w:rPr>
                <w:b/>
                <w:bCs/>
              </w:rPr>
              <w:t>C</w:t>
            </w:r>
            <w:r>
              <w:rPr>
                <w:b/>
                <w:bCs/>
              </w:rPr>
              <w:t>all</w:t>
            </w:r>
          </w:p>
          <w:p w:rsidR="0028174F" w:rsidP="00093324" w:rsidRDefault="0028174F" w14:paraId="6E7C7F32" w14:textId="7E0A1200">
            <w:pPr>
              <w:pStyle w:val="ListParagraph"/>
              <w:numPr>
                <w:ilvl w:val="0"/>
                <w:numId w:val="5"/>
              </w:numPr>
            </w:pPr>
            <w:r>
              <w:t>Why are you here?</w:t>
            </w:r>
          </w:p>
          <w:p w:rsidR="007408E9" w:rsidP="00093324" w:rsidRDefault="002B4C96" w14:paraId="00B802DD" w14:textId="74D36FFF">
            <w:pPr>
              <w:pStyle w:val="ListParagraph"/>
              <w:numPr>
                <w:ilvl w:val="0"/>
                <w:numId w:val="5"/>
              </w:numPr>
            </w:pPr>
            <w:r>
              <w:t xml:space="preserve">Understanding ourselves and </w:t>
            </w:r>
            <w:r w:rsidR="00BA2463">
              <w:t>developing self-awareness</w:t>
            </w:r>
          </w:p>
          <w:p w:rsidRPr="00FD2DA8" w:rsidR="00A54306" w:rsidP="6E772F14" w:rsidRDefault="001F6983" w14:paraId="6CD8E183" w14:textId="743D9C97">
            <w:pPr>
              <w:pStyle w:val="ListParagraph"/>
              <w:numPr>
                <w:ilvl w:val="0"/>
                <w:numId w:val="5"/>
              </w:numPr>
            </w:pPr>
            <w:r>
              <w:t xml:space="preserve">Exploring the changing role within the </w:t>
            </w:r>
            <w:r w:rsidR="00B977D7">
              <w:t>community</w:t>
            </w:r>
            <w:r>
              <w:t xml:space="preserve"> </w:t>
            </w:r>
            <w:r w:rsidR="00B977D7">
              <w:t>and church family</w:t>
            </w:r>
          </w:p>
        </w:tc>
      </w:tr>
      <w:tr w:rsidR="00756A4E" w:rsidTr="22E7A28D" w14:paraId="1C2DF249" w14:textId="77777777">
        <w:tc>
          <w:tcPr>
            <w:tcW w:w="2122" w:type="dxa"/>
            <w:tcMar/>
          </w:tcPr>
          <w:p w:rsidR="00FD2DA8" w:rsidP="6E772F14" w:rsidRDefault="00491642" w14:paraId="71347C5F" w14:textId="68F299F0">
            <w:r w:rsidR="6B2E7495">
              <w:rPr/>
              <w:t xml:space="preserve">Thursday </w:t>
            </w:r>
            <w:r w:rsidR="2A4EE683">
              <w:rPr/>
              <w:t>11</w:t>
            </w:r>
            <w:r w:rsidRPr="22E7A28D" w:rsidR="2A4EE683">
              <w:rPr>
                <w:vertAlign w:val="superscript"/>
              </w:rPr>
              <w:t>th</w:t>
            </w:r>
            <w:r w:rsidR="2A4EE683">
              <w:rPr/>
              <w:t xml:space="preserve"> June 2026</w:t>
            </w:r>
          </w:p>
          <w:p w:rsidR="00491642" w:rsidP="6E772F14" w:rsidRDefault="00491642" w14:paraId="5E34284B" w14:textId="77777777">
            <w:r>
              <w:t>7:15-9:00pm</w:t>
            </w:r>
          </w:p>
          <w:p w:rsidRPr="000A7932" w:rsidR="00491642" w:rsidP="6E772F14" w:rsidRDefault="00491642" w14:paraId="20091005" w14:textId="3F9577B6">
            <w:pPr>
              <w:rPr>
                <w:b/>
                <w:bCs/>
              </w:rPr>
            </w:pPr>
            <w:r w:rsidRPr="000A7932">
              <w:rPr>
                <w:b/>
                <w:bCs/>
              </w:rPr>
              <w:t>Zoom</w:t>
            </w:r>
          </w:p>
        </w:tc>
        <w:tc>
          <w:tcPr>
            <w:tcW w:w="7512" w:type="dxa"/>
            <w:tcMar/>
          </w:tcPr>
          <w:p w:rsidRPr="007408E9" w:rsidR="007408E9" w:rsidP="007408E9" w:rsidRDefault="00D801A5" w14:paraId="50764680" w14:textId="33E82DC7">
            <w:pPr>
              <w:rPr>
                <w:b/>
                <w:bCs/>
              </w:rPr>
            </w:pPr>
            <w:r>
              <w:rPr>
                <w:b/>
                <w:bCs/>
              </w:rPr>
              <w:t>Understanding Human Needs</w:t>
            </w:r>
          </w:p>
          <w:p w:rsidR="00344554" w:rsidP="00344554" w:rsidRDefault="00344554" w14:paraId="4664D3AE" w14:textId="77777777">
            <w:pPr>
              <w:pStyle w:val="ListParagraph"/>
              <w:numPr>
                <w:ilvl w:val="0"/>
                <w:numId w:val="6"/>
              </w:numPr>
            </w:pPr>
            <w:r>
              <w:t>Exploring communication skills</w:t>
            </w:r>
          </w:p>
          <w:p w:rsidR="00344554" w:rsidP="00344554" w:rsidRDefault="00344554" w14:paraId="25198B6F" w14:textId="77777777">
            <w:pPr>
              <w:pStyle w:val="ListParagraph"/>
              <w:numPr>
                <w:ilvl w:val="0"/>
                <w:numId w:val="6"/>
              </w:numPr>
            </w:pPr>
            <w:r>
              <w:t>How do we know there is a need?</w:t>
            </w:r>
          </w:p>
          <w:p w:rsidRPr="00FD2DA8" w:rsidR="00F66E85" w:rsidP="6E772F14" w:rsidRDefault="00344554" w14:paraId="10D6D173" w14:textId="3BFE8152">
            <w:pPr>
              <w:pStyle w:val="ListParagraph"/>
              <w:numPr>
                <w:ilvl w:val="0"/>
                <w:numId w:val="6"/>
              </w:numPr>
            </w:pPr>
            <w:r>
              <w:t>Developing listening skills, wisdom and discernment</w:t>
            </w:r>
          </w:p>
        </w:tc>
      </w:tr>
      <w:tr w:rsidR="00756A4E" w:rsidTr="22E7A28D" w14:paraId="0E2BE535" w14:textId="77777777">
        <w:tc>
          <w:tcPr>
            <w:tcW w:w="2122" w:type="dxa"/>
            <w:tcMar/>
          </w:tcPr>
          <w:p w:rsidR="00FD2DA8" w:rsidP="6E772F14" w:rsidRDefault="00B372DC" w14:paraId="3FC1533E" w14:textId="69D2C7F1">
            <w:r w:rsidR="2E210B36">
              <w:rPr/>
              <w:t>Thursday</w:t>
            </w:r>
            <w:r w:rsidR="2E210B36">
              <w:rPr/>
              <w:t xml:space="preserve"> </w:t>
            </w:r>
            <w:r w:rsidR="707E12F5">
              <w:rPr/>
              <w:t>18</w:t>
            </w:r>
            <w:r w:rsidRPr="22E7A28D" w:rsidR="4F3DE717">
              <w:rPr>
                <w:vertAlign w:val="superscript"/>
              </w:rPr>
              <w:t>th</w:t>
            </w:r>
            <w:r w:rsidR="4F3DE717">
              <w:rPr/>
              <w:t xml:space="preserve"> June 2026 </w:t>
            </w:r>
          </w:p>
          <w:p w:rsidR="00B372DC" w:rsidP="6E772F14" w:rsidRDefault="00B372DC" w14:paraId="2C1BC61F" w14:textId="77777777">
            <w:r>
              <w:t>7:15-9:00pm</w:t>
            </w:r>
          </w:p>
          <w:p w:rsidRPr="000A7932" w:rsidR="00B372DC" w:rsidP="6E772F14" w:rsidRDefault="00B372DC" w14:paraId="68F3B4D9" w14:textId="77777777">
            <w:pPr>
              <w:rPr>
                <w:b/>
                <w:bCs/>
              </w:rPr>
            </w:pPr>
            <w:r w:rsidRPr="000A7932">
              <w:rPr>
                <w:b/>
                <w:bCs/>
              </w:rPr>
              <w:t>Zoom</w:t>
            </w:r>
          </w:p>
          <w:p w:rsidRPr="00EB333F" w:rsidR="00B372DC" w:rsidP="22E7A28D" w:rsidRDefault="00B372DC" w14:paraId="0FCF14C4" w14:textId="18E05FCC">
            <w:pPr>
              <w:pStyle w:val="Normal"/>
            </w:pPr>
          </w:p>
        </w:tc>
        <w:tc>
          <w:tcPr>
            <w:tcW w:w="7512" w:type="dxa"/>
            <w:tcMar/>
          </w:tcPr>
          <w:p w:rsidRPr="007408E9" w:rsidR="007408E9" w:rsidP="007408E9" w:rsidRDefault="00165B97" w14:paraId="03D2D19F" w14:textId="0376DFEB">
            <w:pPr>
              <w:rPr>
                <w:b/>
                <w:bCs/>
              </w:rPr>
            </w:pPr>
            <w:r>
              <w:rPr>
                <w:b/>
                <w:bCs/>
              </w:rPr>
              <w:t>Encountering Human Need and Our Response</w:t>
            </w:r>
          </w:p>
          <w:p w:rsidR="007408E9" w:rsidP="00165B97" w:rsidRDefault="008C28D7" w14:paraId="49C062B4" w14:textId="0648D2A9">
            <w:pPr>
              <w:pStyle w:val="ListParagraph"/>
              <w:numPr>
                <w:ilvl w:val="0"/>
                <w:numId w:val="5"/>
              </w:numPr>
            </w:pPr>
            <w:r>
              <w:t>Understanding and increasing awareness of need</w:t>
            </w:r>
            <w:r w:rsidR="00C21259">
              <w:t xml:space="preserve"> resulting from bereavement</w:t>
            </w:r>
            <w:r w:rsidR="009D13E1">
              <w:t xml:space="preserve">, mental health issues, </w:t>
            </w:r>
            <w:r w:rsidR="00A85A22">
              <w:t>relationship issues,</w:t>
            </w:r>
            <w:r w:rsidR="00D25079">
              <w:t xml:space="preserve"> and</w:t>
            </w:r>
            <w:r w:rsidR="00A85A22">
              <w:t xml:space="preserve"> financial issues</w:t>
            </w:r>
            <w:r w:rsidR="00D25079">
              <w:t>.</w:t>
            </w:r>
          </w:p>
          <w:p w:rsidRPr="00FD2DA8" w:rsidR="005A5FBF" w:rsidP="6E772F14" w:rsidRDefault="00344554" w14:paraId="42DC0801" w14:textId="219AE0BF">
            <w:pPr>
              <w:pStyle w:val="ListParagraph"/>
              <w:numPr>
                <w:ilvl w:val="0"/>
                <w:numId w:val="5"/>
              </w:numPr>
            </w:pPr>
            <w:r>
              <w:t>Building confidence in prayer</w:t>
            </w:r>
          </w:p>
        </w:tc>
      </w:tr>
      <w:tr w:rsidR="00756A4E" w:rsidTr="22E7A28D" w14:paraId="43BF40D3" w14:textId="77777777">
        <w:tc>
          <w:tcPr>
            <w:tcW w:w="2122" w:type="dxa"/>
            <w:tcMar/>
          </w:tcPr>
          <w:p w:rsidR="00FD2DA8" w:rsidP="6E772F14" w:rsidRDefault="00B372DC" w14:paraId="44974A5A" w14:textId="50F0EBE9">
            <w:r w:rsidR="505B7890">
              <w:rPr/>
              <w:t xml:space="preserve">Thursday </w:t>
            </w:r>
            <w:r w:rsidR="50675858">
              <w:rPr/>
              <w:t>25</w:t>
            </w:r>
            <w:r w:rsidRPr="22E7A28D" w:rsidR="55E9DF6A">
              <w:rPr>
                <w:vertAlign w:val="superscript"/>
              </w:rPr>
              <w:t>th</w:t>
            </w:r>
            <w:r w:rsidR="55E9DF6A">
              <w:rPr/>
              <w:t xml:space="preserve"> June 2026 </w:t>
            </w:r>
          </w:p>
          <w:p w:rsidR="00B372DC" w:rsidP="6E772F14" w:rsidRDefault="00B372DC" w14:paraId="10B73C5F" w14:textId="77777777">
            <w:r>
              <w:t>7:15-9:00pm</w:t>
            </w:r>
          </w:p>
          <w:p w:rsidRPr="000A7932" w:rsidR="00B372DC" w:rsidP="6E772F14" w:rsidRDefault="00B372DC" w14:paraId="6887B613" w14:textId="71748F8A">
            <w:pPr>
              <w:rPr>
                <w:b/>
                <w:bCs/>
              </w:rPr>
            </w:pPr>
            <w:r w:rsidRPr="000A7932">
              <w:rPr>
                <w:b/>
                <w:bCs/>
              </w:rPr>
              <w:t>Zoom</w:t>
            </w:r>
          </w:p>
        </w:tc>
        <w:tc>
          <w:tcPr>
            <w:tcW w:w="7512" w:type="dxa"/>
            <w:tcMar/>
          </w:tcPr>
          <w:p w:rsidRPr="007408E9" w:rsidR="007408E9" w:rsidP="007408E9" w:rsidRDefault="003276CB" w14:paraId="1455C31A" w14:textId="35FC84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Putting Pastoral </w:t>
            </w:r>
            <w:r w:rsidR="000D4ADF">
              <w:rPr>
                <w:b/>
                <w:bCs/>
              </w:rPr>
              <w:t>Ministry into Practice</w:t>
            </w:r>
          </w:p>
          <w:p w:rsidR="007408E9" w:rsidP="000D4ADF" w:rsidRDefault="00095C76" w14:paraId="392A7F22" w14:textId="3C5FEE6E">
            <w:pPr>
              <w:pStyle w:val="ListParagraph"/>
              <w:numPr>
                <w:ilvl w:val="0"/>
                <w:numId w:val="5"/>
              </w:numPr>
            </w:pPr>
            <w:r>
              <w:t xml:space="preserve">Understanding </w:t>
            </w:r>
            <w:r w:rsidR="00B93FE8">
              <w:t xml:space="preserve">human </w:t>
            </w:r>
            <w:r>
              <w:t>relationships</w:t>
            </w:r>
          </w:p>
          <w:p w:rsidR="00095C76" w:rsidP="000D4ADF" w:rsidRDefault="00095C76" w14:paraId="49A01806" w14:textId="0A78958B">
            <w:pPr>
              <w:pStyle w:val="ListParagraph"/>
              <w:numPr>
                <w:ilvl w:val="0"/>
                <w:numId w:val="5"/>
              </w:numPr>
            </w:pPr>
            <w:r>
              <w:t>Where do I fit in?</w:t>
            </w:r>
          </w:p>
          <w:p w:rsidR="00AB4506" w:rsidP="000D4ADF" w:rsidRDefault="00AB4506" w14:paraId="0460D31E" w14:textId="15458B8F">
            <w:pPr>
              <w:pStyle w:val="ListParagraph"/>
              <w:numPr>
                <w:ilvl w:val="0"/>
                <w:numId w:val="5"/>
              </w:numPr>
            </w:pPr>
            <w:r>
              <w:t>Exploring what our ministry might look like in context</w:t>
            </w:r>
          </w:p>
          <w:p w:rsidRPr="00FD2DA8" w:rsidR="00244FE6" w:rsidP="6E772F14" w:rsidRDefault="00013E9E" w14:paraId="128CEF26" w14:textId="36F04828">
            <w:pPr>
              <w:pStyle w:val="ListParagraph"/>
              <w:numPr>
                <w:ilvl w:val="0"/>
                <w:numId w:val="5"/>
              </w:numPr>
            </w:pPr>
            <w:r>
              <w:t>Pitfalls we may encounter</w:t>
            </w:r>
          </w:p>
        </w:tc>
      </w:tr>
      <w:tr w:rsidR="009C296F" w:rsidTr="22E7A28D" w14:paraId="021A46AB" w14:textId="77777777">
        <w:trPr>
          <w:trHeight w:val="600"/>
        </w:trPr>
        <w:tc>
          <w:tcPr>
            <w:tcW w:w="2122" w:type="dxa"/>
            <w:tcMar/>
          </w:tcPr>
          <w:p w:rsidRPr="000A7932" w:rsidR="000A7932" w:rsidP="6E772F14" w:rsidRDefault="00034951" w14:paraId="40960954" w14:textId="3252CC6E">
            <w:pPr>
              <w:rPr>
                <w:b w:val="0"/>
                <w:bCs w:val="0"/>
              </w:rPr>
            </w:pPr>
            <w:r w:rsidR="414F38AA">
              <w:rPr>
                <w:b w:val="0"/>
                <w:bCs w:val="0"/>
              </w:rPr>
              <w:t>Thursday 2</w:t>
            </w:r>
            <w:r w:rsidRPr="22E7A28D" w:rsidR="414F38AA">
              <w:rPr>
                <w:b w:val="0"/>
                <w:bCs w:val="0"/>
                <w:vertAlign w:val="superscript"/>
              </w:rPr>
              <w:t>nd</w:t>
            </w:r>
            <w:r w:rsidR="414F38AA">
              <w:rPr>
                <w:b w:val="0"/>
                <w:bCs w:val="0"/>
              </w:rPr>
              <w:t xml:space="preserve"> July </w:t>
            </w:r>
            <w:r w:rsidR="197A1EA0">
              <w:rPr>
                <w:b w:val="0"/>
                <w:bCs w:val="0"/>
              </w:rPr>
              <w:t>2026</w:t>
            </w:r>
          </w:p>
          <w:p w:rsidRPr="000A7932" w:rsidR="000A7932" w:rsidP="6E772F14" w:rsidRDefault="00034951" w14:paraId="0563318A" w14:textId="79638BFF">
            <w:pPr>
              <w:rPr>
                <w:b w:val="0"/>
                <w:bCs w:val="0"/>
              </w:rPr>
            </w:pPr>
            <w:r w:rsidR="414F38AA">
              <w:rPr>
                <w:b w:val="0"/>
                <w:bCs w:val="0"/>
              </w:rPr>
              <w:t>7.15-9.00pm</w:t>
            </w:r>
          </w:p>
          <w:p w:rsidRPr="000A7932" w:rsidR="000A7932" w:rsidP="6E772F14" w:rsidRDefault="00034951" w14:paraId="523E0B46" w14:textId="3410DD4F">
            <w:pPr>
              <w:rPr>
                <w:b w:val="1"/>
                <w:bCs w:val="1"/>
              </w:rPr>
            </w:pPr>
            <w:r w:rsidRPr="22E7A28D" w:rsidR="2A797EA9">
              <w:rPr>
                <w:b w:val="1"/>
                <w:bCs w:val="1"/>
              </w:rPr>
              <w:t>Zoom</w:t>
            </w:r>
          </w:p>
        </w:tc>
        <w:tc>
          <w:tcPr>
            <w:tcW w:w="7512" w:type="dxa"/>
            <w:tcMar/>
          </w:tcPr>
          <w:p w:rsidRPr="007408E9" w:rsidR="004041FA" w:rsidP="004041FA" w:rsidRDefault="004041FA" w14:paraId="282BAFA2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Going Forward with God</w:t>
            </w:r>
          </w:p>
          <w:p w:rsidR="004041FA" w:rsidP="004041FA" w:rsidRDefault="004041FA" w14:paraId="2EFDA2AF" w14:textId="77777777">
            <w:pPr>
              <w:pStyle w:val="ListParagraph"/>
              <w:numPr>
                <w:ilvl w:val="0"/>
                <w:numId w:val="5"/>
              </w:numPr>
            </w:pPr>
            <w:r>
              <w:t>Your spiritual health and needs</w:t>
            </w:r>
          </w:p>
          <w:p w:rsidRPr="00FD2DA8" w:rsidR="00984EF2" w:rsidP="6E772F14" w:rsidRDefault="004041FA" w14:paraId="314368DA" w14:textId="68CEA5BE">
            <w:pPr>
              <w:pStyle w:val="ListParagraph"/>
              <w:numPr>
                <w:ilvl w:val="0"/>
                <w:numId w:val="5"/>
              </w:numPr>
              <w:rPr/>
            </w:pPr>
            <w:r w:rsidR="004041FA">
              <w:rPr/>
              <w:t>The role of a Spiritual Director</w:t>
            </w:r>
          </w:p>
          <w:p w:rsidR="22E7A28D" w:rsidP="22E7A28D" w:rsidRDefault="22E7A28D" w14:paraId="70999ECC" w14:textId="09153276">
            <w:pPr>
              <w:pStyle w:val="Normal"/>
              <w:ind w:left="0"/>
            </w:pPr>
          </w:p>
          <w:p w:rsidR="004041FA" w:rsidP="22E7A28D" w:rsidRDefault="004041FA" w14:paraId="78344AC9" w14:noSpellErr="1">
            <w:pPr>
              <w:rPr>
                <w:b w:val="1"/>
                <w:bCs w:val="1"/>
              </w:rPr>
            </w:pPr>
            <w:r w:rsidRPr="22E7A28D" w:rsidR="004041FA">
              <w:rPr>
                <w:b w:val="1"/>
                <w:bCs w:val="1"/>
              </w:rPr>
              <w:t>Working as a Team in the Parish</w:t>
            </w:r>
          </w:p>
          <w:p w:rsidR="004041FA" w:rsidP="22E7A28D" w:rsidRDefault="004041FA" w14:paraId="08593C16" w14:noSpellErr="1">
            <w:pPr>
              <w:pStyle w:val="ListParagraph"/>
              <w:numPr>
                <w:ilvl w:val="0"/>
                <w:numId w:val="5"/>
              </w:numPr>
              <w:rPr/>
            </w:pPr>
            <w:r w:rsidR="004041FA">
              <w:rPr/>
              <w:t>Understanding relationships in a team</w:t>
            </w:r>
          </w:p>
          <w:p w:rsidR="004041FA" w:rsidP="22E7A28D" w:rsidRDefault="004041FA" w14:paraId="26F1444D" w14:noSpellErr="1">
            <w:pPr>
              <w:pStyle w:val="ListParagraph"/>
              <w:numPr>
                <w:ilvl w:val="0"/>
                <w:numId w:val="5"/>
              </w:numPr>
              <w:rPr/>
            </w:pPr>
            <w:r w:rsidR="004041FA">
              <w:rPr/>
              <w:t>Developing our own bespoke toolkit to aid our role and context</w:t>
            </w:r>
          </w:p>
          <w:p w:rsidR="004041FA" w:rsidP="22E7A28D" w:rsidRDefault="004041FA" w14:paraId="53471546" w14:noSpellErr="1">
            <w:pPr>
              <w:pStyle w:val="ListParagraph"/>
              <w:numPr>
                <w:ilvl w:val="0"/>
                <w:numId w:val="5"/>
              </w:numPr>
              <w:rPr/>
            </w:pPr>
            <w:r w:rsidR="004041FA">
              <w:rPr/>
              <w:t>Explore the benefits of working agreements, boundaries, signposting to other agencies, and support from further afield (the roles of mentor, spiritual director, incumbent and Diocese)</w:t>
            </w:r>
          </w:p>
          <w:p w:rsidR="004041FA" w:rsidP="22E7A28D" w:rsidRDefault="004041FA" w14:paraId="21DDE575" w14:noSpellErr="1" w14:textId="3EA0C8EA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b w:val="1"/>
                <w:bCs w:val="1"/>
                <w:color w:val="0070C0"/>
              </w:rPr>
            </w:pPr>
            <w:r w:rsidR="004041FA">
              <w:rPr/>
              <w:t>Feedback on course learning and personal growth</w:t>
            </w:r>
          </w:p>
        </w:tc>
      </w:tr>
    </w:tbl>
    <w:p w:rsidR="00EB7A55" w:rsidRDefault="00EB7A55" w14:paraId="06431B35" w14:textId="69E65A4D"/>
    <w:p w:rsidR="00EB7A55" w:rsidP="00FD2DA8" w:rsidRDefault="00EB7A55" w14:paraId="45233296" w14:textId="51400850">
      <w:pPr>
        <w:ind w:left="567"/>
      </w:pPr>
    </w:p>
    <w:p w:rsidR="00025CE7" w:rsidP="00915DC6" w:rsidRDefault="00025CE7" w14:paraId="4B8F8B1B" w14:textId="39DB4715">
      <w:pPr>
        <w:ind w:left="567"/>
      </w:pPr>
    </w:p>
    <w:sectPr w:rsidR="00025CE7" w:rsidSect="00756A4E">
      <w:pgSz w:w="11906" w:h="16838" w:orient="portrait"/>
      <w:pgMar w:top="1135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F04D8"/>
    <w:multiLevelType w:val="hybridMultilevel"/>
    <w:tmpl w:val="D158A786"/>
    <w:lvl w:ilvl="0" w:tplc="6B0042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8C1AEB"/>
    <w:multiLevelType w:val="hybridMultilevel"/>
    <w:tmpl w:val="7FC427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4CC6BDA"/>
    <w:multiLevelType w:val="hybridMultilevel"/>
    <w:tmpl w:val="CD76C88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6F0109D"/>
    <w:multiLevelType w:val="hybridMultilevel"/>
    <w:tmpl w:val="5E507CA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FBA3085"/>
    <w:multiLevelType w:val="hybridMultilevel"/>
    <w:tmpl w:val="02AA80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89931">
    <w:abstractNumId w:val="3"/>
  </w:num>
  <w:num w:numId="2" w16cid:durableId="835195595">
    <w:abstractNumId w:val="1"/>
  </w:num>
  <w:num w:numId="3" w16cid:durableId="1387801741">
    <w:abstractNumId w:val="4"/>
  </w:num>
  <w:num w:numId="4" w16cid:durableId="1542208350">
    <w:abstractNumId w:val="2"/>
  </w:num>
  <w:num w:numId="5" w16cid:durableId="1102988820">
    <w:abstractNumId w:val="0"/>
  </w:num>
  <w:num w:numId="6" w16cid:durableId="65616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A55"/>
    <w:rsid w:val="00010615"/>
    <w:rsid w:val="00013E9E"/>
    <w:rsid w:val="00016D06"/>
    <w:rsid w:val="00025CE7"/>
    <w:rsid w:val="00034951"/>
    <w:rsid w:val="00037E2A"/>
    <w:rsid w:val="00040F43"/>
    <w:rsid w:val="0005479C"/>
    <w:rsid w:val="000709CE"/>
    <w:rsid w:val="000763EB"/>
    <w:rsid w:val="0008038B"/>
    <w:rsid w:val="00093324"/>
    <w:rsid w:val="00095C76"/>
    <w:rsid w:val="000A579F"/>
    <w:rsid w:val="000A688C"/>
    <w:rsid w:val="000A7932"/>
    <w:rsid w:val="000D1437"/>
    <w:rsid w:val="000D14D5"/>
    <w:rsid w:val="000D4ADF"/>
    <w:rsid w:val="001027DA"/>
    <w:rsid w:val="00113AD6"/>
    <w:rsid w:val="00114C23"/>
    <w:rsid w:val="00114FE8"/>
    <w:rsid w:val="00142119"/>
    <w:rsid w:val="00165B97"/>
    <w:rsid w:val="001772D9"/>
    <w:rsid w:val="00180179"/>
    <w:rsid w:val="0019406D"/>
    <w:rsid w:val="001A7201"/>
    <w:rsid w:val="001E211D"/>
    <w:rsid w:val="001E3165"/>
    <w:rsid w:val="001F3AEA"/>
    <w:rsid w:val="001F6983"/>
    <w:rsid w:val="002240BC"/>
    <w:rsid w:val="00233A05"/>
    <w:rsid w:val="00244204"/>
    <w:rsid w:val="00244FE6"/>
    <w:rsid w:val="00253699"/>
    <w:rsid w:val="0025556B"/>
    <w:rsid w:val="0028174F"/>
    <w:rsid w:val="002A40A1"/>
    <w:rsid w:val="002B4C96"/>
    <w:rsid w:val="002C302A"/>
    <w:rsid w:val="002E5513"/>
    <w:rsid w:val="00305DC2"/>
    <w:rsid w:val="00305FFD"/>
    <w:rsid w:val="00324CF1"/>
    <w:rsid w:val="003276CB"/>
    <w:rsid w:val="00344554"/>
    <w:rsid w:val="00381513"/>
    <w:rsid w:val="00391F91"/>
    <w:rsid w:val="003A4E1F"/>
    <w:rsid w:val="004041FA"/>
    <w:rsid w:val="0041173F"/>
    <w:rsid w:val="00456580"/>
    <w:rsid w:val="0045687C"/>
    <w:rsid w:val="00460A4F"/>
    <w:rsid w:val="00464808"/>
    <w:rsid w:val="00491642"/>
    <w:rsid w:val="004D5D0B"/>
    <w:rsid w:val="00507F74"/>
    <w:rsid w:val="00511527"/>
    <w:rsid w:val="00535938"/>
    <w:rsid w:val="0054333D"/>
    <w:rsid w:val="0055443E"/>
    <w:rsid w:val="0055452D"/>
    <w:rsid w:val="00564BEC"/>
    <w:rsid w:val="0058731B"/>
    <w:rsid w:val="005A5FBF"/>
    <w:rsid w:val="005B01FD"/>
    <w:rsid w:val="005D37DE"/>
    <w:rsid w:val="00624DB4"/>
    <w:rsid w:val="00626EBB"/>
    <w:rsid w:val="00634AEE"/>
    <w:rsid w:val="00640AA5"/>
    <w:rsid w:val="00670B9E"/>
    <w:rsid w:val="006A4652"/>
    <w:rsid w:val="006A4ED2"/>
    <w:rsid w:val="006C56A9"/>
    <w:rsid w:val="006C5FD7"/>
    <w:rsid w:val="007257EE"/>
    <w:rsid w:val="007408E9"/>
    <w:rsid w:val="00753282"/>
    <w:rsid w:val="00756A4E"/>
    <w:rsid w:val="00775CBF"/>
    <w:rsid w:val="00781D30"/>
    <w:rsid w:val="007A5B4F"/>
    <w:rsid w:val="007B28CA"/>
    <w:rsid w:val="008026D3"/>
    <w:rsid w:val="008057F6"/>
    <w:rsid w:val="00813652"/>
    <w:rsid w:val="0082427C"/>
    <w:rsid w:val="00830150"/>
    <w:rsid w:val="0084C08E"/>
    <w:rsid w:val="0087635D"/>
    <w:rsid w:val="00891957"/>
    <w:rsid w:val="008B40B9"/>
    <w:rsid w:val="008C28D7"/>
    <w:rsid w:val="008C6C9C"/>
    <w:rsid w:val="008D37CD"/>
    <w:rsid w:val="008E7F3D"/>
    <w:rsid w:val="00915DC6"/>
    <w:rsid w:val="00916B35"/>
    <w:rsid w:val="0092003B"/>
    <w:rsid w:val="00966F87"/>
    <w:rsid w:val="0098327F"/>
    <w:rsid w:val="00984EF2"/>
    <w:rsid w:val="009869E9"/>
    <w:rsid w:val="009B2156"/>
    <w:rsid w:val="009C296F"/>
    <w:rsid w:val="009D13E1"/>
    <w:rsid w:val="009F5EDB"/>
    <w:rsid w:val="00A2059B"/>
    <w:rsid w:val="00A27D6C"/>
    <w:rsid w:val="00A54306"/>
    <w:rsid w:val="00A65D9F"/>
    <w:rsid w:val="00A7623D"/>
    <w:rsid w:val="00A77330"/>
    <w:rsid w:val="00A85A22"/>
    <w:rsid w:val="00A93331"/>
    <w:rsid w:val="00AB4506"/>
    <w:rsid w:val="00AD33D0"/>
    <w:rsid w:val="00AE1F42"/>
    <w:rsid w:val="00B030DF"/>
    <w:rsid w:val="00B1138B"/>
    <w:rsid w:val="00B13EB0"/>
    <w:rsid w:val="00B14B97"/>
    <w:rsid w:val="00B243EE"/>
    <w:rsid w:val="00B2634B"/>
    <w:rsid w:val="00B372DC"/>
    <w:rsid w:val="00B52CB3"/>
    <w:rsid w:val="00B7601C"/>
    <w:rsid w:val="00B844CE"/>
    <w:rsid w:val="00B84F28"/>
    <w:rsid w:val="00B93FE8"/>
    <w:rsid w:val="00B977D7"/>
    <w:rsid w:val="00BA2463"/>
    <w:rsid w:val="00BD62AA"/>
    <w:rsid w:val="00BF0F97"/>
    <w:rsid w:val="00BF2848"/>
    <w:rsid w:val="00C21259"/>
    <w:rsid w:val="00C219AA"/>
    <w:rsid w:val="00C32E8E"/>
    <w:rsid w:val="00C34BD4"/>
    <w:rsid w:val="00C34E82"/>
    <w:rsid w:val="00C5131F"/>
    <w:rsid w:val="00C80365"/>
    <w:rsid w:val="00C858D6"/>
    <w:rsid w:val="00C97F41"/>
    <w:rsid w:val="00CA2CBB"/>
    <w:rsid w:val="00CC12B8"/>
    <w:rsid w:val="00CF3D8B"/>
    <w:rsid w:val="00CF73D5"/>
    <w:rsid w:val="00D048D7"/>
    <w:rsid w:val="00D13E01"/>
    <w:rsid w:val="00D217E4"/>
    <w:rsid w:val="00D25079"/>
    <w:rsid w:val="00D42D15"/>
    <w:rsid w:val="00D577CB"/>
    <w:rsid w:val="00D71388"/>
    <w:rsid w:val="00D77378"/>
    <w:rsid w:val="00D801A5"/>
    <w:rsid w:val="00D90ECE"/>
    <w:rsid w:val="00DA22DE"/>
    <w:rsid w:val="00DA3136"/>
    <w:rsid w:val="00DB4C82"/>
    <w:rsid w:val="00DC40B6"/>
    <w:rsid w:val="00DF0174"/>
    <w:rsid w:val="00DF4231"/>
    <w:rsid w:val="00DF614E"/>
    <w:rsid w:val="00E17CF5"/>
    <w:rsid w:val="00E253CD"/>
    <w:rsid w:val="00E473F8"/>
    <w:rsid w:val="00E8406D"/>
    <w:rsid w:val="00EB333F"/>
    <w:rsid w:val="00EB6866"/>
    <w:rsid w:val="00EB7A55"/>
    <w:rsid w:val="00ED4B1C"/>
    <w:rsid w:val="00EE0C89"/>
    <w:rsid w:val="00EE1A98"/>
    <w:rsid w:val="00F231F4"/>
    <w:rsid w:val="00F23202"/>
    <w:rsid w:val="00F62152"/>
    <w:rsid w:val="00F66AA2"/>
    <w:rsid w:val="00F66E85"/>
    <w:rsid w:val="00F67580"/>
    <w:rsid w:val="00FC6D21"/>
    <w:rsid w:val="00FD2DA8"/>
    <w:rsid w:val="00FD4641"/>
    <w:rsid w:val="00FF0226"/>
    <w:rsid w:val="00FF1640"/>
    <w:rsid w:val="01939A59"/>
    <w:rsid w:val="0922B053"/>
    <w:rsid w:val="09CEAF3C"/>
    <w:rsid w:val="0C52C49A"/>
    <w:rsid w:val="0C5A9D6D"/>
    <w:rsid w:val="0C811686"/>
    <w:rsid w:val="0C946B4B"/>
    <w:rsid w:val="0E4BFE20"/>
    <w:rsid w:val="0F7D648E"/>
    <w:rsid w:val="11893120"/>
    <w:rsid w:val="143A6B61"/>
    <w:rsid w:val="197A1EA0"/>
    <w:rsid w:val="1AD8F82E"/>
    <w:rsid w:val="1B978EF0"/>
    <w:rsid w:val="1BA37D96"/>
    <w:rsid w:val="1C84265D"/>
    <w:rsid w:val="1EB4FEBB"/>
    <w:rsid w:val="2069DFF3"/>
    <w:rsid w:val="20CCA8CA"/>
    <w:rsid w:val="22E7A28D"/>
    <w:rsid w:val="24FB606C"/>
    <w:rsid w:val="2519735C"/>
    <w:rsid w:val="26366E42"/>
    <w:rsid w:val="2727C949"/>
    <w:rsid w:val="276A03A2"/>
    <w:rsid w:val="27CA1E63"/>
    <w:rsid w:val="2A4EE683"/>
    <w:rsid w:val="2A797EA9"/>
    <w:rsid w:val="2DAF4BFF"/>
    <w:rsid w:val="2E210B36"/>
    <w:rsid w:val="2F3C653C"/>
    <w:rsid w:val="34188868"/>
    <w:rsid w:val="371E644F"/>
    <w:rsid w:val="38C78345"/>
    <w:rsid w:val="39987328"/>
    <w:rsid w:val="3A598D8B"/>
    <w:rsid w:val="3BEED700"/>
    <w:rsid w:val="3E8CDFBA"/>
    <w:rsid w:val="3F0D1D6D"/>
    <w:rsid w:val="3F972CFA"/>
    <w:rsid w:val="3FE036CB"/>
    <w:rsid w:val="401BBACC"/>
    <w:rsid w:val="414F38AA"/>
    <w:rsid w:val="439A033D"/>
    <w:rsid w:val="43D52140"/>
    <w:rsid w:val="49EB9CCE"/>
    <w:rsid w:val="4C04F218"/>
    <w:rsid w:val="4ED6C852"/>
    <w:rsid w:val="4F3DE717"/>
    <w:rsid w:val="505B7890"/>
    <w:rsid w:val="50675858"/>
    <w:rsid w:val="5368B124"/>
    <w:rsid w:val="5384E3E5"/>
    <w:rsid w:val="55E9DF6A"/>
    <w:rsid w:val="57FCDCE9"/>
    <w:rsid w:val="59DDBEE2"/>
    <w:rsid w:val="5FA4977E"/>
    <w:rsid w:val="69978400"/>
    <w:rsid w:val="6B2E7495"/>
    <w:rsid w:val="6BCA3A47"/>
    <w:rsid w:val="6E772F14"/>
    <w:rsid w:val="6F229554"/>
    <w:rsid w:val="7075E638"/>
    <w:rsid w:val="707E12F5"/>
    <w:rsid w:val="719A23A8"/>
    <w:rsid w:val="7554040E"/>
    <w:rsid w:val="779B4D3C"/>
    <w:rsid w:val="79D1FD10"/>
    <w:rsid w:val="7B06EF96"/>
    <w:rsid w:val="7C9D7BC6"/>
    <w:rsid w:val="7F182955"/>
    <w:rsid w:val="7F2B8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1BA68A"/>
  <w15:chartTrackingRefBased/>
  <w15:docId w15:val="{7B0B12BE-7F78-468F-87B8-9EDB56E50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B7A55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B7A5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EB7A5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EB7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c79813-dee4-4655-801b-e1826d52cb11">
      <Terms xmlns="http://schemas.microsoft.com/office/infopath/2007/PartnerControls"/>
    </lcf76f155ced4ddcb4097134ff3c332f>
    <TaxCatchAll xmlns="c025ca3b-34e7-4fd8-9960-6953cbbb1e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1FDDCD60576A4D80EC2F39BEC36D54" ma:contentTypeVersion="18" ma:contentTypeDescription="Create a new document." ma:contentTypeScope="" ma:versionID="0ba7fdecfdc8975d1a21d1e592bc393f">
  <xsd:schema xmlns:xsd="http://www.w3.org/2001/XMLSchema" xmlns:xs="http://www.w3.org/2001/XMLSchema" xmlns:p="http://schemas.microsoft.com/office/2006/metadata/properties" xmlns:ns2="24c79813-dee4-4655-801b-e1826d52cb11" xmlns:ns3="c025ca3b-34e7-4fd8-9960-6953cbbb1e63" targetNamespace="http://schemas.microsoft.com/office/2006/metadata/properties" ma:root="true" ma:fieldsID="e177c5ce1fd5e33d5adda780c4f00d7b" ns2:_="" ns3:_="">
    <xsd:import namespace="24c79813-dee4-4655-801b-e1826d52cb11"/>
    <xsd:import namespace="c025ca3b-34e7-4fd8-9960-6953cbbb1e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79813-dee4-4655-801b-e1826d52cb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b4eec62-8efd-47cf-aca1-522ad2b3e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5ca3b-34e7-4fd8-9960-6953cbbb1e6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28e6322-25c8-4992-92cf-a2e78b12c0df}" ma:internalName="TaxCatchAll" ma:showField="CatchAllData" ma:web="c025ca3b-34e7-4fd8-9960-6953cbbb1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3B94DA-264D-4F08-A694-A092661648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ACA9A1-F2A3-451B-909F-F39F7E44EAE3}">
  <ds:schemaRefs>
    <ds:schemaRef ds:uri="http://schemas.microsoft.com/office/2006/metadata/properties"/>
    <ds:schemaRef ds:uri="http://schemas.microsoft.com/office/infopath/2007/PartnerControls"/>
    <ds:schemaRef ds:uri="24c79813-dee4-4655-801b-e1826d52cb11"/>
    <ds:schemaRef ds:uri="c025ca3b-34e7-4fd8-9960-6953cbbb1e63"/>
  </ds:schemaRefs>
</ds:datastoreItem>
</file>

<file path=customXml/itemProps3.xml><?xml version="1.0" encoding="utf-8"?>
<ds:datastoreItem xmlns:ds="http://schemas.openxmlformats.org/officeDocument/2006/customXml" ds:itemID="{95F848B0-8C28-4297-BF68-3F431E863C4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Amy White</dc:creator>
  <keywords/>
  <dc:description/>
  <lastModifiedBy>Sarah McAlister</lastModifiedBy>
  <revision>11</revision>
  <lastPrinted>2022-11-22T11:24:00.0000000Z</lastPrinted>
  <dcterms:created xsi:type="dcterms:W3CDTF">2023-01-09T10:45:00.0000000Z</dcterms:created>
  <dcterms:modified xsi:type="dcterms:W3CDTF">2026-02-12T12:29:57.9561488Z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0x010100871FDDCD60576A4D80EC2F39BEC36D54</vt:lpwstr>
  </property>
  <property fmtid="{D5CDD505-2E9C-101B-9397-08002B2CF9AE}" pid="3" name="MediaServiceImageTags">
    <vt:lpwstr/>
  </property>
  <property fmtid="{D5CDD505-2E9C-101B-9397-08002B2CF9AE}" pid="4" name="GrammarlyDocumentId">
    <vt:lpwstr>50a28d99-8ec3-452d-82a8-77b9569c81a1</vt:lpwstr>
  </property>
</Properties>
</file>